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63" w:rsidRPr="00E70263" w:rsidRDefault="00E70263">
      <w:pPr>
        <w:rPr>
          <w:rFonts w:ascii="標楷體" w:eastAsia="標楷體" w:hAnsi="標楷體" w:hint="eastAsia"/>
          <w:sz w:val="32"/>
          <w:szCs w:val="32"/>
        </w:rPr>
      </w:pPr>
      <w:r w:rsidRPr="00E70263">
        <w:rPr>
          <w:rFonts w:ascii="標楷體" w:eastAsia="標楷體" w:hAnsi="標楷體" w:hint="eastAsia"/>
          <w:sz w:val="32"/>
          <w:szCs w:val="32"/>
        </w:rPr>
        <w:t>高師大附中111學年度第1次教師甄選</w:t>
      </w:r>
      <w:bookmarkStart w:id="0" w:name="_GoBack"/>
      <w:proofErr w:type="gramStart"/>
      <w:r w:rsidRPr="00E70263">
        <w:rPr>
          <w:rFonts w:ascii="標楷體" w:eastAsia="標楷體" w:hAnsi="標楷體" w:hint="eastAsia"/>
          <w:b/>
          <w:sz w:val="32"/>
          <w:szCs w:val="32"/>
          <w:u w:val="single"/>
        </w:rPr>
        <w:t>複</w:t>
      </w:r>
      <w:proofErr w:type="gramEnd"/>
      <w:r w:rsidRPr="00E70263">
        <w:rPr>
          <w:rFonts w:ascii="標楷體" w:eastAsia="標楷體" w:hAnsi="標楷體" w:hint="eastAsia"/>
          <w:b/>
          <w:sz w:val="32"/>
          <w:szCs w:val="32"/>
          <w:u w:val="single"/>
        </w:rPr>
        <w:t>試</w:t>
      </w:r>
      <w:r w:rsidRPr="00E70263">
        <w:rPr>
          <w:rFonts w:ascii="標楷體" w:eastAsia="標楷體" w:hAnsi="標楷體" w:hint="eastAsia"/>
          <w:sz w:val="32"/>
          <w:szCs w:val="32"/>
        </w:rPr>
        <w:t>資格審查通過人員名單</w:t>
      </w:r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︰</w:t>
      </w:r>
      <w:proofErr w:type="gramEnd"/>
    </w:p>
    <w:p w:rsidR="00E70263" w:rsidRDefault="00E70263"/>
    <w:tbl>
      <w:tblPr>
        <w:tblW w:w="99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1200"/>
        <w:gridCol w:w="460"/>
        <w:gridCol w:w="1080"/>
        <w:gridCol w:w="740"/>
        <w:gridCol w:w="1180"/>
        <w:gridCol w:w="580"/>
        <w:gridCol w:w="1200"/>
        <w:gridCol w:w="460"/>
        <w:gridCol w:w="1240"/>
      </w:tblGrid>
      <w:tr w:rsidR="00E70263" w:rsidRPr="00E70263" w:rsidTr="00E70263">
        <w:trPr>
          <w:trHeight w:val="578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高中英文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高中地理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國中英文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國中童軍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國中資訊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國小專輔</w:t>
            </w:r>
            <w:proofErr w:type="gramEnd"/>
          </w:p>
        </w:tc>
      </w:tr>
      <w:tr w:rsidR="00E70263" w:rsidRPr="00E70263" w:rsidTr="00E70263">
        <w:trPr>
          <w:trHeight w:val="63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F008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F010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F016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F020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F025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F026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F034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B091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C076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D024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0263" w:rsidRPr="00E70263" w:rsidTr="00E70263">
        <w:trPr>
          <w:trHeight w:val="50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02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263" w:rsidRPr="00E70263" w:rsidRDefault="00E70263" w:rsidP="00E702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D3BBD" w:rsidRDefault="00510C73"/>
    <w:sectPr w:rsidR="00AD3BBD" w:rsidSect="00E70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63"/>
    <w:rsid w:val="00510C73"/>
    <w:rsid w:val="00613BA1"/>
    <w:rsid w:val="00C25852"/>
    <w:rsid w:val="00E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2022-05-20T12:01:00Z</dcterms:created>
  <dcterms:modified xsi:type="dcterms:W3CDTF">2022-05-20T12:12:00Z</dcterms:modified>
</cp:coreProperties>
</file>